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45B3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5</w:t>
      </w:r>
    </w:p>
    <w:p w14:paraId="38A551C9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val="en-US" w:eastAsia="zh-CN"/>
        </w:rPr>
        <w:t xml:space="preserve">  温州职业技术学院  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  <w:t>汇总表</w:t>
      </w:r>
      <w:bookmarkStart w:id="0" w:name="_GoBack"/>
      <w:bookmarkEnd w:id="0"/>
    </w:p>
    <w:p w14:paraId="2F4E0B55">
      <w:pPr>
        <w:adjustRightInd w:val="0"/>
        <w:snapToGrid w:val="0"/>
        <w:spacing w:line="300" w:lineRule="auto"/>
        <w:ind w:left="730" w:hanging="729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  <w:highlight w:val="non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851"/>
        <w:gridCol w:w="991"/>
        <w:gridCol w:w="1136"/>
        <w:gridCol w:w="1698"/>
        <w:gridCol w:w="1420"/>
        <w:gridCol w:w="1417"/>
      </w:tblGrid>
      <w:tr w14:paraId="6885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86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00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39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73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55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所在</w:t>
            </w:r>
          </w:p>
          <w:p w14:paraId="7BF9A9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3CA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预期成果形式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9E3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是否申报重点课题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4C8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是否同意转为自筹经费课题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C5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预计完成时间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C1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1D7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  <w:t>Email</w:t>
            </w:r>
          </w:p>
        </w:tc>
      </w:tr>
      <w:tr w14:paraId="58D4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852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C1F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0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64D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2F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0F2E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99D2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DCE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B473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9DF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2F9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1D94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5E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2B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常规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/后期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6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67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C8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EE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EE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F8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CE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年/月/日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81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1A3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398A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FC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8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0F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4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FE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75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10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1A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78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E8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8C3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51C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8B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80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95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40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D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9D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D7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1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CB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AE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F5E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CE3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05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F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97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5C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BA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C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DB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5F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EB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AED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71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C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1E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B2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9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C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AA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AE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4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CA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7D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3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49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F4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01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BE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03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DC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82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1E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23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A5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7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C3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5840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4C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DF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A2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A3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5E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D91E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36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31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8E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E6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997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4C394262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单位联系人：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highlight w:val="none"/>
          <w:lang w:val="en-US" w:eastAsia="zh-CN"/>
        </w:rPr>
        <w:t>何智红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 xml:space="preserve">                              联系方式：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highlight w:val="none"/>
          <w:lang w:val="en-US" w:eastAsia="zh-CN"/>
        </w:rPr>
        <w:t>0577-86687512</w:t>
      </w:r>
    </w:p>
    <w:p w14:paraId="0A2CA9D1">
      <w:pPr>
        <w:rPr>
          <w:rFonts w:hint="default" w:ascii="Times New Roman" w:hAnsi="Times New Roman" w:cs="Times New Roman"/>
          <w:highlight w:val="none"/>
        </w:rPr>
      </w:pPr>
    </w:p>
    <w:p w14:paraId="18558BB8"/>
    <w:sectPr>
      <w:footerReference r:id="rId3" w:type="default"/>
      <w:footerReference r:id="rId4" w:type="even"/>
      <w:pgSz w:w="16838" w:h="11906" w:orient="landscape"/>
      <w:pgMar w:top="1588" w:right="2098" w:bottom="1474" w:left="1588" w:header="851" w:footer="1191" w:gutter="0"/>
      <w:pgNumType w:fmt="decimal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B59C">
    <w:pPr>
      <w:pStyle w:val="4"/>
      <w:ind w:right="547" w:rightChars="171" w:firstLine="280" w:firstLineChars="100"/>
      <w:jc w:val="right"/>
      <w:rPr>
        <w:rFonts w:hint="default"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DD09">
    <w:pPr>
      <w:pStyle w:val="4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D221"/>
    <w:rsid w:val="6DEE1E58"/>
    <w:rsid w:val="7DBF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2026-04-10T14:47:00Z</dcterms:created>
  <dc:creator>skl</dc:creator>
  <cp:lastModifiedBy>何智</cp:lastModifiedBy>
  <dcterms:modified xsi:type="dcterms:W3CDTF">2026-04-10T08:51:57Z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B1EC061EDA9F00B1089DD869A6DBB0CD_41</vt:lpwstr>
  </property>
  <property fmtid="{D5CDD505-2E9C-101B-9397-08002B2CF9AE}" pid="4" name="KSOTemplateDocerSaveRecord">
    <vt:lpwstr>eyJoZGlkIjoiMWRmNjc0NzQ5YzQ4MDY2ODJkNjkwNjE1Mjg4YjQyNjQiLCJ1c2VySWQiOiIyNTU2MTk2MjAifQ==</vt:lpwstr>
  </property>
</Properties>
</file>